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624201" w14:textId="77777777" w:rsidR="00934A35" w:rsidRPr="00934A35" w:rsidRDefault="00934A35">
      <w:pPr>
        <w:rPr>
          <w:sz w:val="32"/>
          <w:szCs w:val="32"/>
        </w:rPr>
      </w:pPr>
    </w:p>
    <w:p w14:paraId="488AD689" w14:textId="77777777" w:rsidR="00934A35" w:rsidRDefault="003A4398">
      <w:r>
        <w:rPr>
          <w:noProof/>
        </w:rPr>
        <w:drawing>
          <wp:inline distT="0" distB="0" distL="0" distR="0" wp14:anchorId="3F1E6DCD" wp14:editId="0D673847">
            <wp:extent cx="2743200" cy="27432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urham FundraiserA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4A35">
        <w:t xml:space="preserve">            </w:t>
      </w:r>
      <w:r>
        <w:rPr>
          <w:noProof/>
        </w:rPr>
        <w:drawing>
          <wp:inline distT="0" distB="0" distL="0" distR="0" wp14:anchorId="4BE6B75C" wp14:editId="6D152DC5">
            <wp:extent cx="2743200" cy="27432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urham FundraiserA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ACD82E" w14:textId="4645201A" w:rsidR="00807E85" w:rsidRDefault="00807E85" w:rsidP="002B7553">
      <w:pPr>
        <w:ind w:left="720" w:firstLine="720"/>
        <w:rPr>
          <w:b/>
          <w:sz w:val="24"/>
          <w:szCs w:val="24"/>
        </w:rPr>
      </w:pPr>
      <w:bookmarkStart w:id="0" w:name="_Hlk515400010"/>
      <w:bookmarkStart w:id="1" w:name="_Hlk515400075"/>
      <w:r w:rsidRPr="00807E85">
        <w:rPr>
          <w:b/>
          <w:sz w:val="24"/>
          <w:szCs w:val="24"/>
        </w:rPr>
        <w:t>June 28, 2018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June 28, 2018</w:t>
      </w:r>
    </w:p>
    <w:p w14:paraId="11552C20" w14:textId="22A7C96A" w:rsidR="00934A35" w:rsidRDefault="00807E85" w:rsidP="00807E85">
      <w:pPr>
        <w:rPr>
          <w:b/>
          <w:sz w:val="24"/>
          <w:szCs w:val="24"/>
        </w:rPr>
      </w:pPr>
      <w:r w:rsidRPr="00807E85">
        <w:rPr>
          <w:b/>
          <w:sz w:val="24"/>
          <w:szCs w:val="24"/>
        </w:rPr>
        <w:t>Trish Harleston Ministries Scholarship Fund</w:t>
      </w:r>
      <w:bookmarkEnd w:id="0"/>
      <w:r w:rsidR="00934A35" w:rsidRPr="00934A35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07E85">
        <w:rPr>
          <w:b/>
          <w:sz w:val="24"/>
          <w:szCs w:val="24"/>
        </w:rPr>
        <w:t>Trish Harleston Ministries Scholarship Fund</w:t>
      </w:r>
    </w:p>
    <w:p w14:paraId="19E6AC98" w14:textId="2119EE26" w:rsidR="002B7553" w:rsidRDefault="002B7553" w:rsidP="00807E85">
      <w:pPr>
        <w:rPr>
          <w:sz w:val="24"/>
          <w:szCs w:val="24"/>
        </w:rPr>
      </w:pPr>
    </w:p>
    <w:p w14:paraId="7AD1EB50" w14:textId="77777777" w:rsidR="002B7553" w:rsidRPr="00934A35" w:rsidRDefault="002B7553" w:rsidP="00807E85">
      <w:pPr>
        <w:rPr>
          <w:sz w:val="24"/>
          <w:szCs w:val="24"/>
        </w:rPr>
      </w:pPr>
    </w:p>
    <w:bookmarkEnd w:id="1"/>
    <w:p w14:paraId="0B8A7FC0" w14:textId="77777777" w:rsidR="00934A35" w:rsidRDefault="003A4398">
      <w:pPr>
        <w:rPr>
          <w:noProof/>
        </w:rPr>
      </w:pPr>
      <w:r>
        <w:rPr>
          <w:noProof/>
        </w:rPr>
        <w:drawing>
          <wp:inline distT="0" distB="0" distL="0" distR="0" wp14:anchorId="6089C73D" wp14:editId="20AD65EC">
            <wp:extent cx="2743200" cy="27432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urham FundraiserA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4A35">
        <w:t xml:space="preserve"> </w:t>
      </w:r>
      <w:r w:rsidR="00934A35">
        <w:rPr>
          <w:noProof/>
        </w:rPr>
        <w:t xml:space="preserve">           </w:t>
      </w:r>
      <w:r>
        <w:rPr>
          <w:noProof/>
        </w:rPr>
        <w:drawing>
          <wp:inline distT="0" distB="0" distL="0" distR="0" wp14:anchorId="372BE4C1" wp14:editId="29F387AC">
            <wp:extent cx="2743200" cy="27432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urham FundraiserA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2" w:name="_GoBack"/>
      <w:bookmarkEnd w:id="2"/>
    </w:p>
    <w:p w14:paraId="447A587D" w14:textId="77777777" w:rsidR="00807E85" w:rsidRDefault="00807E85" w:rsidP="002B7553">
      <w:pPr>
        <w:ind w:left="720" w:firstLine="720"/>
        <w:rPr>
          <w:b/>
          <w:sz w:val="24"/>
          <w:szCs w:val="24"/>
        </w:rPr>
      </w:pPr>
      <w:r w:rsidRPr="00807E85">
        <w:rPr>
          <w:b/>
          <w:sz w:val="24"/>
          <w:szCs w:val="24"/>
        </w:rPr>
        <w:t>June 28, 2018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June 28, 2018</w:t>
      </w:r>
    </w:p>
    <w:p w14:paraId="3AF75FAE" w14:textId="37E777A0" w:rsidR="00934A35" w:rsidRDefault="00807E85">
      <w:r w:rsidRPr="00807E85">
        <w:rPr>
          <w:b/>
          <w:sz w:val="24"/>
          <w:szCs w:val="24"/>
        </w:rPr>
        <w:t>Trish Harleston Ministries Scholarship Fund</w:t>
      </w:r>
      <w:r w:rsidRPr="00934A35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07E85">
        <w:rPr>
          <w:b/>
          <w:sz w:val="24"/>
          <w:szCs w:val="24"/>
        </w:rPr>
        <w:t>Trish Harleston Ministries Scholarship Fund</w:t>
      </w:r>
      <w:r w:rsidR="00934A35">
        <w:tab/>
      </w:r>
    </w:p>
    <w:sectPr w:rsidR="00934A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A35"/>
    <w:rsid w:val="002B7553"/>
    <w:rsid w:val="003A4398"/>
    <w:rsid w:val="00807E85"/>
    <w:rsid w:val="00934A35"/>
    <w:rsid w:val="00E05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11DFF5"/>
  <w15:chartTrackingRefBased/>
  <w15:docId w15:val="{839C78BB-8069-4941-8B79-A482DED0E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Fugate, Jordan</dc:creator>
  <cp:keywords/>
  <dc:description/>
  <cp:lastModifiedBy>Trish Harleston</cp:lastModifiedBy>
  <cp:revision>3</cp:revision>
  <dcterms:created xsi:type="dcterms:W3CDTF">2018-05-30T03:33:00Z</dcterms:created>
  <dcterms:modified xsi:type="dcterms:W3CDTF">2018-05-30T16:23:00Z</dcterms:modified>
</cp:coreProperties>
</file>